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80"/>
        </w:tabs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学生转专业名单</w:t>
      </w:r>
    </w:p>
    <w:tbl>
      <w:tblPr>
        <w:tblStyle w:val="2"/>
        <w:tblW w:w="1253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56"/>
        <w:gridCol w:w="1080"/>
        <w:gridCol w:w="674"/>
        <w:gridCol w:w="660"/>
        <w:gridCol w:w="4434"/>
        <w:gridCol w:w="234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年级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原专业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现专业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14220284151228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陈梽冉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2016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18220523110327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朱成環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18130105152467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张玉佳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18130306110094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18152726110426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蔡宇涵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18220702152107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李东霖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18410613110079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王兴龙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14220702152107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袁浩喆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2016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18130427150573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陈钘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18130521110257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胡焱巍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18220881110142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张宇昕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18333002150271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李惠敏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17320118680109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吕梦婷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17320507680170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周路遥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17320831680236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18220182151552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赵晓雪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18320104680005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陈第文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18320211470041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邱文燕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18320501670263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张旻隽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18320582490992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高佳楠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18320921490552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莫慧贤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18321012470888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钱秋旭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18321081680290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陈梦琦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英语(只招英语考生)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18411519152705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14220183151678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2016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18130631150342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牟天琛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18220103150615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刘家更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18230131050587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陈冬旭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18230322050798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18320501470564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温卓衡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18332106151222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18334103150014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韩志豪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18334705150246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15220301152027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刘文健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15610408110474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16130984150420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侯伟林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16330652151987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宓志浩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18410313150637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李玉娇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18610608150150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高闻泽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14220203150366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刘剑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17150123151206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胡博洋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17150422150244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17152102150813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曹成元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17152602150071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陈江明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17210302151452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李铭锶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17210302151669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杨明源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17210304151686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吴冠男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17211003150311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王颢博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17220103150773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刘树飞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食品科学与工程类(中外合作办学)(食品科学与工程。)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17230103051506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张智航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17320701450700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张旸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食品科学与工程类(中外合作办学)(食品科学与工程)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17321202490365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刘新凯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食品科学与工程类(中外合作办学)(食品科学与工程)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17330709150420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杨若洋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17331604150151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徐佳楠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17331750150170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徐浩然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17332403150237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陈浩宇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17332701150406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韩程繁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17333602150310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李舒菁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17333605150194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邱雨帆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17334003150603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庄依伟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17334215150536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沈昀颢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17335208150088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桑森鑫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17335521150171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17336304150138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张华丰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17338003150271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骆宣波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17339504150282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朱正瑜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食品科学与工程类(中外合作办学)食品科学与工程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17410104150557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原星雨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17410106150801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杨艳芳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17410312152611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张晋一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17410501159257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罗雯娟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17410601150320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17410615150677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郑凯伦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17410616150570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李雨铮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17410701153267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马昊天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17410801150919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石彭宇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17410801152191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孙廷耀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17410802150631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杨宇婷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17410802151999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程李巍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17410815151095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17411011150273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卫志江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17411014150764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任泽贤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17411101150976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赵懿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17411301152791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陈思如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17411301153830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徐润钦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17411314152076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17411419154370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17411615152076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蒋永安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17411615154134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聂然然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18210102170136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18210204150556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18211004150611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艾子玉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18211202151129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张群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18211202151801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杨宇飞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18211302152113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钱可意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18211421151549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李昊佳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18330116150137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刘凌锋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18330150150130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扈焜扬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18331103140029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舒致远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18331631150033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张凌杰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18331912150533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杨泽世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18332032150041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黄科迪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18332551150289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张禾合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18332911150114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张维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18333306150031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林晨晨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18333306150172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汪剑生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18333321150148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王国庆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18333602150129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18334006150249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周晨阳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18335411150491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金真毅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18336017150124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楼康帅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18336502150309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廖腾阳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18338017150001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李瀚宇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18338108150103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张莹璐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18338203150276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郑鸿杰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18338209150037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江凌帆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18338807150243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严翔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18410112152331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黄玺霖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18410113151738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秦文鹏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18410212150284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孟扬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18410303150944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范庆轩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18410310150146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高德娇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18410313150227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黄泽悦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18410402150550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叶承浩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18410601150715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赵之越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18410811151226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董芷铭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18411002158012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李瞻君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18411314154689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许宏博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18411618152818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18411702150359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乔莹璐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18411702150492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左涵月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18411713151021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江浩永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18411719150962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付明悦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食品科学与工程类(中外合作办学)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18410113152877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梁晓珂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18410611110600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18410711151445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王泽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18411416156125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王冰倩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18411614110402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18130223150717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田润卿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18130229150373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18211382151964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张金玉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18320201491312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鄢雅婷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18321081490788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王泽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18321182490184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林士新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18335202150445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杜舒琪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18335402150410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赵佳颖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18335402150431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楼沛扬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18335405150207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安栎阳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18335808150311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张玲茹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18411315151586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王子祥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18411317150520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石春华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12620403113115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高晓皓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15420222150880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18130624110214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18220301151612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孟恒毅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18338813150104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李唯华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18130638150573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18210804150334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王新茹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18220104154528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杨甜甜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18320501670602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王海洋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18320701490177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单泽枫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18332032150265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闻人可馨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18332302150430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王俊黎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17220702152212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张福鹏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17410302152250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王羿翔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17410712152606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岳德方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17412701151887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万仝星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18150102154067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杜子煊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18150125150506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赵睿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18150302150309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杨宗辉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18150428150019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谢明洋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18220281110176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杨森竹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18332541150179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18334302150201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张淳一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18338310150442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周张纪俊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18338704150003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梁智诚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18410113150737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刘宏峰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18410501150336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岳修涵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18410613150145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荆润民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18410715151683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周昱君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18411303152590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李沛钊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18411418153443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张小琳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中医学(学制5年)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18220523150275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刘翠竹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18231021050027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18333613150164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蔡佳琳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18411416151316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孙锦玉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16330654154283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田洛军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18220221150697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董昕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18220681150143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邰俐雯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18420301111001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陈方雨晴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18520623110741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曹美艳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12220322110013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广告学(影视广告制作)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18141022152217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马鑫彤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18150103151631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尹彦蓉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18152824150603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李荣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18152827111378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徐浩洋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18411313150231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李雨桥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17220821110044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万方祺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17220102110183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吴铭浩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17220112110268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王佳丽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18140423174006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张湉湉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18152326111493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涂海媛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18220104154900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孔君婕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18220182151091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18220183151396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18220622110107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齐洪洋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18222406150137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18230828050353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刘傲涵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18320801491087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王语欣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18337601150086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18520103112573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蓝辉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18522727112089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刘中练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18630121152306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谢文祥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18630122150131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18630123150359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马金萍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16220284151082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艾岳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18220104170051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于炜澎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18220182170036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李梓源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15220221170018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韩香书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美术学(3D动态影像)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18211121170136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苏梦晗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18220105170070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孙煜淇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18220183130152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张虔瑜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18210421150122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曹靖麟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18211002150011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4"/>
                <w:kern w:val="0"/>
                <w:sz w:val="20"/>
                <w:szCs w:val="20"/>
              </w:rPr>
              <w:t>孙嘉浩彭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18130824150079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郭芳芳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18130827139006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王艳楠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18371311170183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夏鹏翔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18130802139052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白露凝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高速铁路客运乘务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18131081139015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高速铁路客运乘务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18232322010073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高速铁路客运乘务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18220122110897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韩笑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spacing w:val="-18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17220103140031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魏明昊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18130822150399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高新蕊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18211011150028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杨汶尉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18230400010412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韩召洋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18330902150409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倪天明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18336504150336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方子睿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18130104111825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范宋超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18130104111946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刘英博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18130104112008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周建鑫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18130104112034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于龙杰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18130104112126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18130104151873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万炎钊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18130108111815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沈林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18130283152188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代渤航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18130503110600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范力华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18130601112538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董世杰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18150105116816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卢鑫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18150422111192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辛美琪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18152101150032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邵添琦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18152103150710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郭文瑞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18152223150299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李本桩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18152301151463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齐忠原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18152801111100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魏启轩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国际邮轮乘务管理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18210105111017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许浩然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18210123150068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赵一迪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18210181110116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唐意涵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18210212130056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张蓓妮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18210304110120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刁美晨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18210321150152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李婧华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18210381110677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靳智文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18210422110144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尹书琪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18210422150343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郑诗文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18210682110618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18210704110042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李米琦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18211002110241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陈子如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18211102151135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李佳诺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18211202110661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孙美祺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18211202152122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杜明阳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18211324151067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杨晓雪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18211382150862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孙萌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18211402150475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蒋文露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18220401170016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李齐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18220882130034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范真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18223201110291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李嘉雯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18335598150004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18335598150005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戴金玲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国际邮轮乘务管理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18338813150324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刘诗昱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国际邮轮乘务管理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18371312110822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朱昱筱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18372522131045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席作跃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18411715152940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18131022110091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马爱佳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18138101134315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宋宇楠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18150302130142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祁姝杰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18210281110271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姜世华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18211282151108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18234050050171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陈慧琳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15220102151232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贾中贺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18370982110370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吴梦雪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18220182110988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安英嘉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18130984110288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盖超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18138101111111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魏嘉辰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18220524110295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于千慧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18220702151201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于佳仪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18230123050864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杨赜宁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18130203139414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张程杰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18220202110581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18220802110559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张馨竹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18232301050196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18130408150558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焦子媛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18220204130098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王一童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16220103150518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邵胤哲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18152221150527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刘满英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国际邮轮乘务管理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应用俄语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18152221150639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胡光亮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应用俄语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18511208120961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吴泊周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应用俄语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专科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60"/>
    <w:rsid w:val="009E4760"/>
    <w:rsid w:val="2CA62C51"/>
    <w:rsid w:val="66093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长春科技学院</Company>
  <Pages>11</Pages>
  <Words>3116</Words>
  <Characters>17765</Characters>
  <Lines>148</Lines>
  <Paragraphs>41</Paragraphs>
  <TotalTime>6</TotalTime>
  <ScaleCrop>false</ScaleCrop>
  <LinksUpToDate>false</LinksUpToDate>
  <CharactersWithSpaces>20840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2019-08-29T00:41:00Z</dcterms:created>
  <dc:creator>Windows 用户</dc:creator>
  <cp:lastModifiedBy>Administrator</cp:lastModifiedBy>
  <dcterms:modified xsi:type="dcterms:W3CDTF">2021-12-19T01:28:17Z</dcterms:modified>
  <dc:title>学生转专业名单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5F4B77D6EFEB4A5584657442F48241EF</vt:lpwstr>
  </property>
</Properties>
</file>